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6E1E4" w14:textId="6CA8636B" w:rsidR="0094350C" w:rsidRPr="00C36FD1" w:rsidRDefault="00F2799F" w:rsidP="005457D7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C36FD1"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6192" behindDoc="0" locked="0" layoutInCell="1" allowOverlap="1" wp14:anchorId="72B7BA33" wp14:editId="0D6F3D7A">
            <wp:simplePos x="0" y="0"/>
            <wp:positionH relativeFrom="column">
              <wp:posOffset>4951095</wp:posOffset>
            </wp:positionH>
            <wp:positionV relativeFrom="paragraph">
              <wp:posOffset>-698739</wp:posOffset>
            </wp:positionV>
            <wp:extent cx="1060450" cy="10604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7D7" w:rsidRPr="00C36FD1">
        <w:rPr>
          <w:rFonts w:ascii="Arial" w:hAnsi="Arial" w:cs="Arial"/>
          <w:b/>
          <w:sz w:val="44"/>
          <w:szCs w:val="44"/>
        </w:rPr>
        <w:t xml:space="preserve">From </w:t>
      </w:r>
      <w:r w:rsidR="0033147A" w:rsidRPr="00C36FD1">
        <w:rPr>
          <w:rFonts w:ascii="Arial" w:hAnsi="Arial" w:cs="Arial"/>
          <w:b/>
          <w:sz w:val="44"/>
          <w:szCs w:val="44"/>
        </w:rPr>
        <w:t>Ideas</w:t>
      </w:r>
      <w:r w:rsidR="005457D7" w:rsidRPr="00C36FD1">
        <w:rPr>
          <w:rFonts w:ascii="Arial" w:hAnsi="Arial" w:cs="Arial"/>
          <w:b/>
          <w:sz w:val="44"/>
          <w:szCs w:val="44"/>
        </w:rPr>
        <w:t xml:space="preserve"> to Action</w:t>
      </w:r>
    </w:p>
    <w:p w14:paraId="69D4F178" w14:textId="411FC1F4" w:rsidR="005457D7" w:rsidRPr="00C36FD1" w:rsidRDefault="005457D7" w:rsidP="005457D7">
      <w:pPr>
        <w:jc w:val="center"/>
        <w:rPr>
          <w:rFonts w:ascii="Arial" w:hAnsi="Arial" w:cs="Arial"/>
          <w:b/>
          <w:sz w:val="44"/>
          <w:szCs w:val="44"/>
        </w:rPr>
      </w:pPr>
      <w:r w:rsidRPr="00C36FD1">
        <w:rPr>
          <w:rFonts w:ascii="Arial" w:hAnsi="Arial" w:cs="Arial"/>
          <w:b/>
          <w:sz w:val="44"/>
          <w:szCs w:val="44"/>
        </w:rPr>
        <w:t xml:space="preserve">Your Vibrant Club </w:t>
      </w:r>
      <w:r w:rsidR="0033147A" w:rsidRPr="00C36FD1">
        <w:rPr>
          <w:rFonts w:ascii="Arial" w:hAnsi="Arial" w:cs="Arial"/>
          <w:b/>
          <w:sz w:val="44"/>
          <w:szCs w:val="44"/>
        </w:rPr>
        <w:t>Vision</w:t>
      </w:r>
    </w:p>
    <w:p w14:paraId="7A6090D8" w14:textId="70F7E106" w:rsidR="0033147A" w:rsidRDefault="0033147A" w:rsidP="005457D7">
      <w:pPr>
        <w:jc w:val="center"/>
        <w:rPr>
          <w:rFonts w:ascii="Arial" w:hAnsi="Arial" w:cs="Arial"/>
          <w:b/>
          <w:sz w:val="32"/>
          <w:szCs w:val="32"/>
        </w:rPr>
      </w:pPr>
      <w:r w:rsidRPr="00C36FD1">
        <w:rPr>
          <w:rFonts w:ascii="Arial" w:hAnsi="Arial" w:cs="Arial"/>
          <w:b/>
          <w:sz w:val="44"/>
          <w:szCs w:val="44"/>
        </w:rPr>
        <w:t>Rotary Club of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39DFAB7D" w14:textId="56844F3E" w:rsidR="0033147A" w:rsidRDefault="0033147A" w:rsidP="005457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962A0A" wp14:editId="4993125F">
                <wp:simplePos x="0" y="0"/>
                <wp:positionH relativeFrom="column">
                  <wp:posOffset>20955</wp:posOffset>
                </wp:positionH>
                <wp:positionV relativeFrom="paragraph">
                  <wp:posOffset>30480</wp:posOffset>
                </wp:positionV>
                <wp:extent cx="6090249" cy="8626"/>
                <wp:effectExtent l="19050" t="19050" r="635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0249" cy="862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49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9520A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.4pt" to="481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" strokecolor="#d49000" strokeweight="2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147A" w14:paraId="48FB0321" w14:textId="77777777" w:rsidTr="0033147A">
        <w:tc>
          <w:tcPr>
            <w:tcW w:w="9576" w:type="dxa"/>
            <w:shd w:val="clear" w:color="auto" w:fill="00B0F0"/>
          </w:tcPr>
          <w:p w14:paraId="00A4AFDB" w14:textId="49A7BC7F" w:rsidR="0033147A" w:rsidRPr="0033147A" w:rsidRDefault="0033147A" w:rsidP="0033147A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Who We Are</w:t>
            </w:r>
          </w:p>
        </w:tc>
      </w:tr>
      <w:tr w:rsidR="0033147A" w14:paraId="70B2B4E8" w14:textId="77777777" w:rsidTr="0033147A">
        <w:trPr>
          <w:trHeight w:val="1152"/>
        </w:trPr>
        <w:tc>
          <w:tcPr>
            <w:tcW w:w="9576" w:type="dxa"/>
          </w:tcPr>
          <w:p w14:paraId="60B3E706" w14:textId="77777777" w:rsidR="0033147A" w:rsidRDefault="0033147A" w:rsidP="005457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147A" w14:paraId="48691E84" w14:textId="77777777" w:rsidTr="0033147A">
        <w:tc>
          <w:tcPr>
            <w:tcW w:w="9576" w:type="dxa"/>
            <w:shd w:val="clear" w:color="auto" w:fill="00B0F0"/>
          </w:tcPr>
          <w:p w14:paraId="12D31F6C" w14:textId="45827AB0" w:rsidR="0033147A" w:rsidRDefault="0033147A" w:rsidP="003314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147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What We Stand For</w:t>
            </w:r>
          </w:p>
        </w:tc>
      </w:tr>
      <w:tr w:rsidR="0033147A" w14:paraId="279CD145" w14:textId="77777777" w:rsidTr="0033147A">
        <w:trPr>
          <w:trHeight w:val="1152"/>
        </w:trPr>
        <w:tc>
          <w:tcPr>
            <w:tcW w:w="9576" w:type="dxa"/>
          </w:tcPr>
          <w:p w14:paraId="03C49535" w14:textId="4F4C6732" w:rsidR="0033147A" w:rsidRDefault="0033147A" w:rsidP="005457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147A" w14:paraId="31C78EDD" w14:textId="77777777" w:rsidTr="0033147A">
        <w:tc>
          <w:tcPr>
            <w:tcW w:w="9576" w:type="dxa"/>
            <w:shd w:val="clear" w:color="auto" w:fill="00B0F0"/>
          </w:tcPr>
          <w:p w14:paraId="461514B0" w14:textId="66E7229A" w:rsidR="0033147A" w:rsidRDefault="0033147A" w:rsidP="003314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147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Attributes</w:t>
            </w:r>
          </w:p>
        </w:tc>
      </w:tr>
      <w:tr w:rsidR="0033147A" w14:paraId="24818831" w14:textId="77777777" w:rsidTr="0033147A">
        <w:trPr>
          <w:trHeight w:val="1152"/>
        </w:trPr>
        <w:tc>
          <w:tcPr>
            <w:tcW w:w="9576" w:type="dxa"/>
          </w:tcPr>
          <w:p w14:paraId="4FC06F7A" w14:textId="384410C8" w:rsidR="0033147A" w:rsidRDefault="0033147A" w:rsidP="005457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147A" w14:paraId="336CDF4B" w14:textId="77777777" w:rsidTr="0033147A">
        <w:tc>
          <w:tcPr>
            <w:tcW w:w="9576" w:type="dxa"/>
            <w:shd w:val="clear" w:color="auto" w:fill="00B0F0"/>
          </w:tcPr>
          <w:p w14:paraId="185296B8" w14:textId="29D7299B" w:rsidR="0033147A" w:rsidRDefault="0033147A" w:rsidP="003314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Hlk2796856"/>
            <w:r w:rsidRPr="0033147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Slogan</w:t>
            </w:r>
          </w:p>
        </w:tc>
      </w:tr>
      <w:tr w:rsidR="0033147A" w14:paraId="295E23E6" w14:textId="77777777" w:rsidTr="0033147A">
        <w:trPr>
          <w:trHeight w:val="1152"/>
        </w:trPr>
        <w:tc>
          <w:tcPr>
            <w:tcW w:w="9576" w:type="dxa"/>
          </w:tcPr>
          <w:p w14:paraId="72BF20E7" w14:textId="6377C845" w:rsidR="0033147A" w:rsidRDefault="0033147A" w:rsidP="005457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  <w:tr w:rsidR="0033147A" w14:paraId="630F63C2" w14:textId="77777777" w:rsidTr="0033147A">
        <w:tc>
          <w:tcPr>
            <w:tcW w:w="9576" w:type="dxa"/>
            <w:shd w:val="clear" w:color="auto" w:fill="00B0F0"/>
          </w:tcPr>
          <w:p w14:paraId="17779EAF" w14:textId="3069AE5D" w:rsidR="0033147A" w:rsidRDefault="0033147A" w:rsidP="003314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147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Elevator Speech</w:t>
            </w:r>
          </w:p>
        </w:tc>
      </w:tr>
      <w:tr w:rsidR="0033147A" w14:paraId="343698B3" w14:textId="77777777" w:rsidTr="0033147A">
        <w:trPr>
          <w:trHeight w:val="1152"/>
        </w:trPr>
        <w:tc>
          <w:tcPr>
            <w:tcW w:w="9576" w:type="dxa"/>
          </w:tcPr>
          <w:p w14:paraId="6072EE8E" w14:textId="6B804A82" w:rsidR="0033147A" w:rsidRDefault="0033147A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EC0B0E" w14:textId="72115B6B" w:rsidR="0033147A" w:rsidRDefault="0033147A" w:rsidP="005457D7">
      <w:pPr>
        <w:rPr>
          <w:rFonts w:ascii="Arial" w:hAnsi="Arial" w:cs="Arial"/>
          <w:sz w:val="28"/>
          <w:szCs w:val="28"/>
        </w:rPr>
      </w:pPr>
    </w:p>
    <w:p w14:paraId="29407C5C" w14:textId="1480C55B" w:rsidR="005457D7" w:rsidRDefault="00C36FD1" w:rsidP="005457D7">
      <w:pPr>
        <w:rPr>
          <w:rFonts w:ascii="Arial" w:hAnsi="Arial" w:cs="Arial"/>
          <w:sz w:val="28"/>
          <w:szCs w:val="28"/>
        </w:rPr>
      </w:pPr>
      <w:r w:rsidRPr="00C36FD1">
        <w:drawing>
          <wp:anchor distT="0" distB="0" distL="114300" distR="114300" simplePos="0" relativeHeight="251662336" behindDoc="0" locked="0" layoutInCell="1" allowOverlap="1" wp14:anchorId="53B74A25" wp14:editId="5BF2A924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5943600" cy="138938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D4D41" w14:textId="03093D49" w:rsidR="0033147A" w:rsidRDefault="0033147A" w:rsidP="005457D7">
      <w:pPr>
        <w:rPr>
          <w:rFonts w:ascii="Arial" w:hAnsi="Arial" w:cs="Arial"/>
          <w:sz w:val="28"/>
          <w:szCs w:val="28"/>
        </w:rPr>
      </w:pPr>
    </w:p>
    <w:p w14:paraId="4A40E01E" w14:textId="35E2C5ED" w:rsidR="0033147A" w:rsidRDefault="0033147A" w:rsidP="005457D7">
      <w:pPr>
        <w:rPr>
          <w:rFonts w:ascii="Arial" w:hAnsi="Arial" w:cs="Arial"/>
          <w:sz w:val="28"/>
          <w:szCs w:val="28"/>
        </w:rPr>
      </w:pPr>
    </w:p>
    <w:p w14:paraId="57CFE592" w14:textId="77777777" w:rsidR="0033147A" w:rsidRDefault="0033147A" w:rsidP="005457D7">
      <w:pPr>
        <w:rPr>
          <w:rFonts w:ascii="Arial" w:hAnsi="Arial" w:cs="Arial"/>
          <w:sz w:val="28"/>
          <w:szCs w:val="28"/>
        </w:rPr>
      </w:pPr>
    </w:p>
    <w:p w14:paraId="29EFA140" w14:textId="7C97F178" w:rsidR="005457D7" w:rsidRDefault="005457D7" w:rsidP="005457D7">
      <w:pPr>
        <w:rPr>
          <w:rFonts w:ascii="Arial" w:hAnsi="Arial" w:cs="Arial"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sz w:val="28"/>
          <w:szCs w:val="28"/>
        </w:rPr>
        <w:lastRenderedPageBreak/>
        <w:t xml:space="preserve">#1 </w:t>
      </w:r>
      <w:r w:rsidR="0033147A">
        <w:rPr>
          <w:rFonts w:ascii="Arial" w:hAnsi="Arial" w:cs="Arial"/>
          <w:sz w:val="28"/>
          <w:szCs w:val="28"/>
        </w:rPr>
        <w:t>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6"/>
        <w:gridCol w:w="982"/>
        <w:gridCol w:w="613"/>
        <w:gridCol w:w="1632"/>
        <w:gridCol w:w="1814"/>
        <w:gridCol w:w="1663"/>
      </w:tblGrid>
      <w:tr w:rsidR="005457D7" w14:paraId="184269FF" w14:textId="77777777" w:rsidTr="00F2799F">
        <w:trPr>
          <w:gridAfter w:val="4"/>
          <w:wAfter w:w="5821" w:type="dxa"/>
          <w:trHeight w:val="432"/>
        </w:trPr>
        <w:tc>
          <w:tcPr>
            <w:tcW w:w="2718" w:type="dxa"/>
            <w:shd w:val="clear" w:color="auto" w:fill="00AEEF"/>
            <w:vAlign w:val="center"/>
          </w:tcPr>
          <w:p w14:paraId="6909E732" w14:textId="77777777" w:rsidR="005457D7" w:rsidRPr="00F2799F" w:rsidRDefault="005457D7" w:rsidP="00F2799F">
            <w:pPr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2799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Membership Goal</w:t>
            </w:r>
            <w:r w:rsidR="00F2799F" w:rsidRPr="00F2799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037" w:type="dxa"/>
            <w:vAlign w:val="center"/>
          </w:tcPr>
          <w:p w14:paraId="3BF745ED" w14:textId="77777777" w:rsidR="005457D7" w:rsidRDefault="005457D7" w:rsidP="00F2799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57D7" w14:paraId="0C4838E9" w14:textId="77777777" w:rsidTr="00F2799F">
        <w:trPr>
          <w:gridAfter w:val="4"/>
          <w:wAfter w:w="5821" w:type="dxa"/>
          <w:trHeight w:val="432"/>
        </w:trPr>
        <w:tc>
          <w:tcPr>
            <w:tcW w:w="2718" w:type="dxa"/>
            <w:shd w:val="clear" w:color="auto" w:fill="00AEEF"/>
            <w:vAlign w:val="center"/>
          </w:tcPr>
          <w:p w14:paraId="46E90765" w14:textId="6879CACC" w:rsidR="005457D7" w:rsidRPr="00F2799F" w:rsidRDefault="0033147A" w:rsidP="00F2799F">
            <w:pPr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By When:</w:t>
            </w:r>
          </w:p>
        </w:tc>
        <w:tc>
          <w:tcPr>
            <w:tcW w:w="1037" w:type="dxa"/>
            <w:vAlign w:val="center"/>
          </w:tcPr>
          <w:p w14:paraId="74CD8A86" w14:textId="77777777" w:rsidR="005457D7" w:rsidRDefault="005457D7" w:rsidP="00F2799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57D7" w14:paraId="242B7972" w14:textId="77777777" w:rsidTr="00F2799F">
        <w:trPr>
          <w:trHeight w:val="432"/>
        </w:trPr>
        <w:tc>
          <w:tcPr>
            <w:tcW w:w="4412" w:type="dxa"/>
            <w:gridSpan w:val="3"/>
            <w:shd w:val="clear" w:color="auto" w:fill="00AEEF"/>
          </w:tcPr>
          <w:p w14:paraId="49BBEA6E" w14:textId="16BD6EBC" w:rsidR="005457D7" w:rsidRPr="005457D7" w:rsidRDefault="0033147A" w:rsidP="005457D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Strategy</w:t>
            </w:r>
          </w:p>
        </w:tc>
        <w:tc>
          <w:tcPr>
            <w:tcW w:w="1682" w:type="dxa"/>
            <w:shd w:val="clear" w:color="auto" w:fill="00AEEF"/>
          </w:tcPr>
          <w:p w14:paraId="491D691C" w14:textId="77777777" w:rsidR="005457D7" w:rsidRPr="005457D7" w:rsidRDefault="005457D7" w:rsidP="005457D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 Frame</w:t>
            </w:r>
          </w:p>
        </w:tc>
        <w:tc>
          <w:tcPr>
            <w:tcW w:w="1818" w:type="dxa"/>
            <w:shd w:val="clear" w:color="auto" w:fill="00AEEF"/>
          </w:tcPr>
          <w:p w14:paraId="08562746" w14:textId="77777777" w:rsidR="005457D7" w:rsidRPr="005457D7" w:rsidRDefault="005457D7" w:rsidP="005457D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Measurement</w:t>
            </w:r>
          </w:p>
        </w:tc>
        <w:tc>
          <w:tcPr>
            <w:tcW w:w="1664" w:type="dxa"/>
            <w:shd w:val="clear" w:color="auto" w:fill="00AEEF"/>
          </w:tcPr>
          <w:p w14:paraId="6C2D6292" w14:textId="77777777" w:rsidR="005457D7" w:rsidRPr="005457D7" w:rsidRDefault="005457D7" w:rsidP="005457D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Responsible</w:t>
            </w:r>
          </w:p>
        </w:tc>
      </w:tr>
      <w:tr w:rsidR="005457D7" w14:paraId="074D2705" w14:textId="77777777" w:rsidTr="003916DC">
        <w:trPr>
          <w:trHeight w:val="720"/>
        </w:trPr>
        <w:tc>
          <w:tcPr>
            <w:tcW w:w="4412" w:type="dxa"/>
            <w:gridSpan w:val="3"/>
          </w:tcPr>
          <w:p w14:paraId="32DECE60" w14:textId="77777777" w:rsidR="005457D7" w:rsidRDefault="005457D7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2" w:type="dxa"/>
          </w:tcPr>
          <w:p w14:paraId="28A0090D" w14:textId="77777777" w:rsidR="005457D7" w:rsidRDefault="005457D7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E87F8D6" w14:textId="77777777" w:rsidR="005457D7" w:rsidRDefault="005457D7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161FDA9" w14:textId="77777777" w:rsidR="005457D7" w:rsidRDefault="005457D7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57D7" w14:paraId="6E502597" w14:textId="77777777" w:rsidTr="003916DC">
        <w:trPr>
          <w:trHeight w:val="720"/>
        </w:trPr>
        <w:tc>
          <w:tcPr>
            <w:tcW w:w="4412" w:type="dxa"/>
            <w:gridSpan w:val="3"/>
          </w:tcPr>
          <w:p w14:paraId="35DEB080" w14:textId="77777777" w:rsidR="005457D7" w:rsidRDefault="005457D7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2" w:type="dxa"/>
          </w:tcPr>
          <w:p w14:paraId="3B25F57E" w14:textId="77777777" w:rsidR="005457D7" w:rsidRDefault="005457D7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8" w:type="dxa"/>
          </w:tcPr>
          <w:p w14:paraId="3A47B831" w14:textId="77777777" w:rsidR="005457D7" w:rsidRDefault="005457D7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C720C56" w14:textId="77777777" w:rsidR="005457D7" w:rsidRDefault="005457D7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57D7" w14:paraId="7C783DC2" w14:textId="77777777" w:rsidTr="003916DC">
        <w:trPr>
          <w:trHeight w:val="720"/>
        </w:trPr>
        <w:tc>
          <w:tcPr>
            <w:tcW w:w="4412" w:type="dxa"/>
            <w:gridSpan w:val="3"/>
          </w:tcPr>
          <w:p w14:paraId="13BF16DB" w14:textId="77777777" w:rsidR="005457D7" w:rsidRDefault="005457D7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2" w:type="dxa"/>
          </w:tcPr>
          <w:p w14:paraId="24DC92EC" w14:textId="77777777" w:rsidR="005457D7" w:rsidRDefault="005457D7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8" w:type="dxa"/>
          </w:tcPr>
          <w:p w14:paraId="3CFD2686" w14:textId="77777777" w:rsidR="005457D7" w:rsidRDefault="005457D7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6BBC4C2" w14:textId="77777777" w:rsidR="005457D7" w:rsidRDefault="005457D7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2C56" w14:paraId="00A4626E" w14:textId="77777777" w:rsidTr="003916DC">
        <w:trPr>
          <w:trHeight w:val="720"/>
        </w:trPr>
        <w:tc>
          <w:tcPr>
            <w:tcW w:w="4412" w:type="dxa"/>
            <w:gridSpan w:val="3"/>
          </w:tcPr>
          <w:p w14:paraId="2BE64246" w14:textId="77777777" w:rsidR="00442C56" w:rsidRDefault="00442C56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2" w:type="dxa"/>
          </w:tcPr>
          <w:p w14:paraId="3B894894" w14:textId="77777777" w:rsidR="00442C56" w:rsidRDefault="00442C56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CB224BE" w14:textId="77777777" w:rsidR="00442C56" w:rsidRDefault="00442C56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93851BB" w14:textId="77777777" w:rsidR="00442C56" w:rsidRDefault="00442C56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D60D43A" w14:textId="77777777" w:rsidR="00F2799F" w:rsidRDefault="00F2799F" w:rsidP="005457D7">
      <w:pPr>
        <w:jc w:val="center"/>
        <w:rPr>
          <w:rFonts w:ascii="Arial" w:hAnsi="Arial" w:cs="Arial"/>
          <w:sz w:val="28"/>
          <w:szCs w:val="28"/>
        </w:rPr>
      </w:pPr>
    </w:p>
    <w:p w14:paraId="46BA8CBD" w14:textId="207B3808" w:rsidR="00F2799F" w:rsidRDefault="00F2799F" w:rsidP="00F279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#2 </w:t>
      </w:r>
      <w:r w:rsidR="0033147A">
        <w:rPr>
          <w:rFonts w:ascii="Arial" w:hAnsi="Arial" w:cs="Arial"/>
          <w:sz w:val="28"/>
          <w:szCs w:val="28"/>
        </w:rPr>
        <w:t>Service and Fundraising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9"/>
        <w:gridCol w:w="1643"/>
        <w:gridCol w:w="1815"/>
        <w:gridCol w:w="1663"/>
      </w:tblGrid>
      <w:tr w:rsidR="00F2799F" w14:paraId="1D13D791" w14:textId="77777777" w:rsidTr="00F2799F">
        <w:trPr>
          <w:trHeight w:val="432"/>
        </w:trPr>
        <w:tc>
          <w:tcPr>
            <w:tcW w:w="4412" w:type="dxa"/>
            <w:shd w:val="clear" w:color="auto" w:fill="00AEEF"/>
          </w:tcPr>
          <w:p w14:paraId="1418E5C1" w14:textId="77777777" w:rsidR="00F2799F" w:rsidRPr="005457D7" w:rsidRDefault="00442C56" w:rsidP="00442C5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Goals</w:t>
            </w:r>
          </w:p>
        </w:tc>
        <w:tc>
          <w:tcPr>
            <w:tcW w:w="1682" w:type="dxa"/>
            <w:shd w:val="clear" w:color="auto" w:fill="00AEEF"/>
          </w:tcPr>
          <w:p w14:paraId="1A32D0F7" w14:textId="77777777" w:rsidR="00F2799F" w:rsidRPr="005457D7" w:rsidRDefault="00F2799F" w:rsidP="000834D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 Frame</w:t>
            </w:r>
          </w:p>
        </w:tc>
        <w:tc>
          <w:tcPr>
            <w:tcW w:w="1818" w:type="dxa"/>
            <w:shd w:val="clear" w:color="auto" w:fill="00AEEF"/>
          </w:tcPr>
          <w:p w14:paraId="2A8761E2" w14:textId="77777777" w:rsidR="00F2799F" w:rsidRPr="005457D7" w:rsidRDefault="00F2799F" w:rsidP="000834D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Measurement</w:t>
            </w:r>
          </w:p>
        </w:tc>
        <w:tc>
          <w:tcPr>
            <w:tcW w:w="1664" w:type="dxa"/>
            <w:shd w:val="clear" w:color="auto" w:fill="00AEEF"/>
          </w:tcPr>
          <w:p w14:paraId="26C2DFE3" w14:textId="77777777" w:rsidR="00F2799F" w:rsidRPr="005457D7" w:rsidRDefault="00F2799F" w:rsidP="000834D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Responsible</w:t>
            </w:r>
          </w:p>
        </w:tc>
      </w:tr>
      <w:tr w:rsidR="00F2799F" w14:paraId="0F54981F" w14:textId="77777777" w:rsidTr="003916DC">
        <w:trPr>
          <w:trHeight w:val="720"/>
        </w:trPr>
        <w:tc>
          <w:tcPr>
            <w:tcW w:w="4412" w:type="dxa"/>
          </w:tcPr>
          <w:p w14:paraId="1D418FD3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2" w:type="dxa"/>
          </w:tcPr>
          <w:p w14:paraId="77374354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E1ED7C4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048438F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799F" w14:paraId="3F10EB49" w14:textId="77777777" w:rsidTr="003916DC">
        <w:trPr>
          <w:trHeight w:val="720"/>
        </w:trPr>
        <w:tc>
          <w:tcPr>
            <w:tcW w:w="4412" w:type="dxa"/>
          </w:tcPr>
          <w:p w14:paraId="3B5CA891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2" w:type="dxa"/>
          </w:tcPr>
          <w:p w14:paraId="6CBB8B34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1D8437F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0A257D9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799F" w14:paraId="49A33B34" w14:textId="77777777" w:rsidTr="003916DC">
        <w:trPr>
          <w:trHeight w:val="720"/>
        </w:trPr>
        <w:tc>
          <w:tcPr>
            <w:tcW w:w="4412" w:type="dxa"/>
          </w:tcPr>
          <w:p w14:paraId="071F25FE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2" w:type="dxa"/>
          </w:tcPr>
          <w:p w14:paraId="510125EA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8" w:type="dxa"/>
          </w:tcPr>
          <w:p w14:paraId="34185508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482D146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799F" w14:paraId="23353535" w14:textId="77777777" w:rsidTr="003916DC">
        <w:trPr>
          <w:trHeight w:val="720"/>
        </w:trPr>
        <w:tc>
          <w:tcPr>
            <w:tcW w:w="4412" w:type="dxa"/>
          </w:tcPr>
          <w:p w14:paraId="16230C64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2" w:type="dxa"/>
          </w:tcPr>
          <w:p w14:paraId="599F0B47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8" w:type="dxa"/>
          </w:tcPr>
          <w:p w14:paraId="4580906A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0310261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16DC" w14:paraId="65BE6FA2" w14:textId="77777777" w:rsidTr="003916DC">
        <w:trPr>
          <w:trHeight w:val="720"/>
        </w:trPr>
        <w:tc>
          <w:tcPr>
            <w:tcW w:w="4412" w:type="dxa"/>
          </w:tcPr>
          <w:p w14:paraId="4B46F05E" w14:textId="77777777" w:rsidR="003916DC" w:rsidRDefault="003916DC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2" w:type="dxa"/>
          </w:tcPr>
          <w:p w14:paraId="7B80363D" w14:textId="77777777" w:rsidR="003916DC" w:rsidRDefault="003916DC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8" w:type="dxa"/>
          </w:tcPr>
          <w:p w14:paraId="00ADB82D" w14:textId="77777777" w:rsidR="003916DC" w:rsidRDefault="003916DC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37F4D1F" w14:textId="77777777" w:rsidR="003916DC" w:rsidRDefault="003916DC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5CD893B" w14:textId="79D435C1" w:rsidR="003916DC" w:rsidRDefault="003916DC" w:rsidP="00F2799F">
      <w:pPr>
        <w:rPr>
          <w:rFonts w:ascii="Arial" w:hAnsi="Arial" w:cs="Arial"/>
          <w:sz w:val="28"/>
          <w:szCs w:val="28"/>
        </w:rPr>
      </w:pPr>
    </w:p>
    <w:p w14:paraId="5D1F1C15" w14:textId="0D852BEC" w:rsidR="0033147A" w:rsidRDefault="0033147A" w:rsidP="00F2799F">
      <w:pPr>
        <w:rPr>
          <w:rFonts w:ascii="Arial" w:hAnsi="Arial" w:cs="Arial"/>
          <w:sz w:val="28"/>
          <w:szCs w:val="28"/>
        </w:rPr>
      </w:pPr>
    </w:p>
    <w:p w14:paraId="48F2AB7D" w14:textId="20A9C170" w:rsidR="0033147A" w:rsidRDefault="0033147A" w:rsidP="00F2799F">
      <w:pPr>
        <w:rPr>
          <w:rFonts w:ascii="Arial" w:hAnsi="Arial" w:cs="Arial"/>
          <w:sz w:val="28"/>
          <w:szCs w:val="28"/>
        </w:rPr>
      </w:pPr>
    </w:p>
    <w:p w14:paraId="2B6EB629" w14:textId="514F1FE1" w:rsidR="0033147A" w:rsidRDefault="0033147A" w:rsidP="00F2799F">
      <w:pPr>
        <w:rPr>
          <w:rFonts w:ascii="Arial" w:hAnsi="Arial" w:cs="Arial"/>
          <w:sz w:val="28"/>
          <w:szCs w:val="28"/>
        </w:rPr>
      </w:pPr>
    </w:p>
    <w:p w14:paraId="6386E489" w14:textId="77777777" w:rsidR="0033147A" w:rsidRDefault="0033147A" w:rsidP="00F2799F">
      <w:pPr>
        <w:rPr>
          <w:rFonts w:ascii="Arial" w:hAnsi="Arial" w:cs="Arial"/>
          <w:sz w:val="28"/>
          <w:szCs w:val="28"/>
        </w:rPr>
      </w:pPr>
    </w:p>
    <w:p w14:paraId="491689D4" w14:textId="257664E2" w:rsidR="00F2799F" w:rsidRDefault="00F2799F" w:rsidP="00F279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#3 </w:t>
      </w:r>
      <w:r w:rsidR="00C36FD1">
        <w:rPr>
          <w:rFonts w:ascii="Arial" w:hAnsi="Arial" w:cs="Arial"/>
          <w:sz w:val="28"/>
          <w:szCs w:val="28"/>
        </w:rPr>
        <w:t>Foundation and Polio Plus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02"/>
        <w:gridCol w:w="1636"/>
        <w:gridCol w:w="1769"/>
        <w:gridCol w:w="1643"/>
      </w:tblGrid>
      <w:tr w:rsidR="00F2799F" w14:paraId="0190DEAF" w14:textId="77777777" w:rsidTr="000834D7">
        <w:trPr>
          <w:trHeight w:val="432"/>
        </w:trPr>
        <w:tc>
          <w:tcPr>
            <w:tcW w:w="2304" w:type="pct"/>
            <w:shd w:val="clear" w:color="auto" w:fill="00AEEF"/>
          </w:tcPr>
          <w:p w14:paraId="00B26B5A" w14:textId="77777777" w:rsidR="00F2799F" w:rsidRPr="005457D7" w:rsidRDefault="00442C56" w:rsidP="000834D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Goals</w:t>
            </w:r>
          </w:p>
        </w:tc>
        <w:tc>
          <w:tcPr>
            <w:tcW w:w="878" w:type="pct"/>
            <w:shd w:val="clear" w:color="auto" w:fill="00AEEF"/>
          </w:tcPr>
          <w:p w14:paraId="57CD0D4C" w14:textId="77777777" w:rsidR="00F2799F" w:rsidRPr="005457D7" w:rsidRDefault="00F2799F" w:rsidP="000834D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 Frame</w:t>
            </w:r>
          </w:p>
        </w:tc>
        <w:tc>
          <w:tcPr>
            <w:tcW w:w="949" w:type="pct"/>
            <w:shd w:val="clear" w:color="auto" w:fill="00AEEF"/>
          </w:tcPr>
          <w:p w14:paraId="7083FFE3" w14:textId="77777777" w:rsidR="00F2799F" w:rsidRPr="005457D7" w:rsidRDefault="00F2799F" w:rsidP="000834D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Measurement</w:t>
            </w:r>
          </w:p>
        </w:tc>
        <w:tc>
          <w:tcPr>
            <w:tcW w:w="869" w:type="pct"/>
            <w:shd w:val="clear" w:color="auto" w:fill="00AEEF"/>
          </w:tcPr>
          <w:p w14:paraId="12FCA69F" w14:textId="77777777" w:rsidR="00F2799F" w:rsidRPr="005457D7" w:rsidRDefault="00F2799F" w:rsidP="000834D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Responsible</w:t>
            </w:r>
          </w:p>
        </w:tc>
      </w:tr>
      <w:tr w:rsidR="00F2799F" w14:paraId="5B0D96F1" w14:textId="77777777" w:rsidTr="003916DC">
        <w:trPr>
          <w:trHeight w:val="720"/>
        </w:trPr>
        <w:tc>
          <w:tcPr>
            <w:tcW w:w="2304" w:type="pct"/>
          </w:tcPr>
          <w:p w14:paraId="2DBB868A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" w:type="pct"/>
          </w:tcPr>
          <w:p w14:paraId="0E2520FF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" w:type="pct"/>
          </w:tcPr>
          <w:p w14:paraId="416F92D8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9" w:type="pct"/>
          </w:tcPr>
          <w:p w14:paraId="70612D23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799F" w14:paraId="714C7684" w14:textId="77777777" w:rsidTr="003916DC">
        <w:trPr>
          <w:trHeight w:val="720"/>
        </w:trPr>
        <w:tc>
          <w:tcPr>
            <w:tcW w:w="2304" w:type="pct"/>
          </w:tcPr>
          <w:p w14:paraId="336485E0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" w:type="pct"/>
          </w:tcPr>
          <w:p w14:paraId="3270B28D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" w:type="pct"/>
          </w:tcPr>
          <w:p w14:paraId="287E8C56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9" w:type="pct"/>
          </w:tcPr>
          <w:p w14:paraId="19DA932A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799F" w14:paraId="1DA75F81" w14:textId="77777777" w:rsidTr="003916DC">
        <w:trPr>
          <w:trHeight w:val="720"/>
        </w:trPr>
        <w:tc>
          <w:tcPr>
            <w:tcW w:w="2304" w:type="pct"/>
          </w:tcPr>
          <w:p w14:paraId="1D6B9201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" w:type="pct"/>
          </w:tcPr>
          <w:p w14:paraId="42CCE124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" w:type="pct"/>
          </w:tcPr>
          <w:p w14:paraId="48E6056F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9" w:type="pct"/>
          </w:tcPr>
          <w:p w14:paraId="3B6B479F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4BE56E" w14:textId="77777777" w:rsidR="00F2799F" w:rsidRPr="005457D7" w:rsidRDefault="00F2799F" w:rsidP="00F2799F">
      <w:pPr>
        <w:jc w:val="center"/>
        <w:rPr>
          <w:rFonts w:ascii="Arial" w:hAnsi="Arial" w:cs="Arial"/>
          <w:sz w:val="28"/>
          <w:szCs w:val="28"/>
        </w:rPr>
      </w:pPr>
    </w:p>
    <w:p w14:paraId="37AD9F01" w14:textId="2CC1B528" w:rsidR="00F2799F" w:rsidRDefault="00F2799F" w:rsidP="00F279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#4 </w:t>
      </w:r>
      <w:r w:rsidR="00C36FD1">
        <w:rPr>
          <w:rFonts w:ascii="Arial" w:hAnsi="Arial" w:cs="Arial"/>
          <w:sz w:val="28"/>
          <w:szCs w:val="28"/>
        </w:rPr>
        <w:t>Public Image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02"/>
        <w:gridCol w:w="1636"/>
        <w:gridCol w:w="1769"/>
        <w:gridCol w:w="1643"/>
      </w:tblGrid>
      <w:tr w:rsidR="00F2799F" w14:paraId="5D5CB792" w14:textId="77777777" w:rsidTr="000834D7">
        <w:trPr>
          <w:trHeight w:val="432"/>
        </w:trPr>
        <w:tc>
          <w:tcPr>
            <w:tcW w:w="2304" w:type="pct"/>
            <w:shd w:val="clear" w:color="auto" w:fill="00AEEF"/>
          </w:tcPr>
          <w:p w14:paraId="1AB9AE60" w14:textId="77777777" w:rsidR="00F2799F" w:rsidRPr="005457D7" w:rsidRDefault="00442C56" w:rsidP="000834D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2" w:name="_Hlk2797294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Goals</w:t>
            </w:r>
          </w:p>
        </w:tc>
        <w:tc>
          <w:tcPr>
            <w:tcW w:w="878" w:type="pct"/>
            <w:shd w:val="clear" w:color="auto" w:fill="00AEEF"/>
          </w:tcPr>
          <w:p w14:paraId="60635783" w14:textId="77777777" w:rsidR="00F2799F" w:rsidRPr="005457D7" w:rsidRDefault="00F2799F" w:rsidP="000834D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 Frame</w:t>
            </w:r>
          </w:p>
        </w:tc>
        <w:tc>
          <w:tcPr>
            <w:tcW w:w="949" w:type="pct"/>
            <w:shd w:val="clear" w:color="auto" w:fill="00AEEF"/>
          </w:tcPr>
          <w:p w14:paraId="5E213719" w14:textId="77777777" w:rsidR="00F2799F" w:rsidRPr="005457D7" w:rsidRDefault="00F2799F" w:rsidP="000834D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Measurement</w:t>
            </w:r>
          </w:p>
        </w:tc>
        <w:tc>
          <w:tcPr>
            <w:tcW w:w="869" w:type="pct"/>
            <w:shd w:val="clear" w:color="auto" w:fill="00AEEF"/>
          </w:tcPr>
          <w:p w14:paraId="3B4B933F" w14:textId="77777777" w:rsidR="00F2799F" w:rsidRPr="005457D7" w:rsidRDefault="00F2799F" w:rsidP="000834D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Responsible</w:t>
            </w:r>
          </w:p>
        </w:tc>
      </w:tr>
      <w:tr w:rsidR="00F2799F" w14:paraId="744578E6" w14:textId="77777777" w:rsidTr="003916DC">
        <w:trPr>
          <w:trHeight w:val="720"/>
        </w:trPr>
        <w:tc>
          <w:tcPr>
            <w:tcW w:w="2304" w:type="pct"/>
          </w:tcPr>
          <w:p w14:paraId="48FB3428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" w:type="pct"/>
          </w:tcPr>
          <w:p w14:paraId="680CAD62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" w:type="pct"/>
          </w:tcPr>
          <w:p w14:paraId="4964740C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9" w:type="pct"/>
          </w:tcPr>
          <w:p w14:paraId="2DC4DC55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799F" w14:paraId="15BD2CCF" w14:textId="77777777" w:rsidTr="003916DC">
        <w:trPr>
          <w:trHeight w:val="720"/>
        </w:trPr>
        <w:tc>
          <w:tcPr>
            <w:tcW w:w="2304" w:type="pct"/>
          </w:tcPr>
          <w:p w14:paraId="283C0F76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" w:type="pct"/>
          </w:tcPr>
          <w:p w14:paraId="2329D7BE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" w:type="pct"/>
          </w:tcPr>
          <w:p w14:paraId="17465E81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9" w:type="pct"/>
          </w:tcPr>
          <w:p w14:paraId="01A44379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799F" w14:paraId="70D30175" w14:textId="77777777" w:rsidTr="003916DC">
        <w:trPr>
          <w:trHeight w:val="720"/>
        </w:trPr>
        <w:tc>
          <w:tcPr>
            <w:tcW w:w="2304" w:type="pct"/>
          </w:tcPr>
          <w:p w14:paraId="156CCF5B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" w:type="pct"/>
          </w:tcPr>
          <w:p w14:paraId="0A5B7FFC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" w:type="pct"/>
          </w:tcPr>
          <w:p w14:paraId="73499EED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9" w:type="pct"/>
          </w:tcPr>
          <w:p w14:paraId="6A62F161" w14:textId="77777777" w:rsidR="00F2799F" w:rsidRDefault="00F2799F" w:rsidP="00F27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2"/>
    </w:tbl>
    <w:p w14:paraId="2398DE4B" w14:textId="12B82431" w:rsidR="00F2799F" w:rsidRDefault="00F2799F" w:rsidP="00F2799F">
      <w:pPr>
        <w:jc w:val="center"/>
        <w:rPr>
          <w:rFonts w:ascii="Arial" w:hAnsi="Arial" w:cs="Arial"/>
          <w:sz w:val="28"/>
          <w:szCs w:val="28"/>
        </w:rPr>
      </w:pPr>
    </w:p>
    <w:p w14:paraId="3D51293E" w14:textId="7FDA2AC4" w:rsidR="00C36FD1" w:rsidRDefault="00C36FD1" w:rsidP="00C36F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#5 Fellowship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02"/>
        <w:gridCol w:w="1636"/>
        <w:gridCol w:w="1769"/>
        <w:gridCol w:w="1643"/>
      </w:tblGrid>
      <w:tr w:rsidR="00C36FD1" w14:paraId="5E274412" w14:textId="77777777" w:rsidTr="0091260C">
        <w:trPr>
          <w:trHeight w:val="432"/>
        </w:trPr>
        <w:tc>
          <w:tcPr>
            <w:tcW w:w="2304" w:type="pct"/>
            <w:shd w:val="clear" w:color="auto" w:fill="00AEEF"/>
          </w:tcPr>
          <w:p w14:paraId="42C1124B" w14:textId="77777777" w:rsidR="00C36FD1" w:rsidRPr="005457D7" w:rsidRDefault="00C36FD1" w:rsidP="0091260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Goals</w:t>
            </w:r>
          </w:p>
        </w:tc>
        <w:tc>
          <w:tcPr>
            <w:tcW w:w="878" w:type="pct"/>
            <w:shd w:val="clear" w:color="auto" w:fill="00AEEF"/>
          </w:tcPr>
          <w:p w14:paraId="03E7A237" w14:textId="77777777" w:rsidR="00C36FD1" w:rsidRPr="005457D7" w:rsidRDefault="00C36FD1" w:rsidP="0091260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 Frame</w:t>
            </w:r>
          </w:p>
        </w:tc>
        <w:tc>
          <w:tcPr>
            <w:tcW w:w="949" w:type="pct"/>
            <w:shd w:val="clear" w:color="auto" w:fill="00AEEF"/>
          </w:tcPr>
          <w:p w14:paraId="6846B8B9" w14:textId="77777777" w:rsidR="00C36FD1" w:rsidRPr="005457D7" w:rsidRDefault="00C36FD1" w:rsidP="0091260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Measurement</w:t>
            </w:r>
          </w:p>
        </w:tc>
        <w:tc>
          <w:tcPr>
            <w:tcW w:w="869" w:type="pct"/>
            <w:shd w:val="clear" w:color="auto" w:fill="00AEEF"/>
          </w:tcPr>
          <w:p w14:paraId="7C297981" w14:textId="77777777" w:rsidR="00C36FD1" w:rsidRPr="005457D7" w:rsidRDefault="00C36FD1" w:rsidP="0091260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Responsible</w:t>
            </w:r>
          </w:p>
        </w:tc>
      </w:tr>
      <w:tr w:rsidR="00C36FD1" w14:paraId="7159F198" w14:textId="77777777" w:rsidTr="0091260C">
        <w:trPr>
          <w:trHeight w:val="720"/>
        </w:trPr>
        <w:tc>
          <w:tcPr>
            <w:tcW w:w="2304" w:type="pct"/>
          </w:tcPr>
          <w:p w14:paraId="236B4A45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" w:type="pct"/>
          </w:tcPr>
          <w:p w14:paraId="660D09D6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" w:type="pct"/>
          </w:tcPr>
          <w:p w14:paraId="1D3F4F9B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9" w:type="pct"/>
          </w:tcPr>
          <w:p w14:paraId="20DDA043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6FD1" w14:paraId="51952AF0" w14:textId="77777777" w:rsidTr="0091260C">
        <w:trPr>
          <w:trHeight w:val="720"/>
        </w:trPr>
        <w:tc>
          <w:tcPr>
            <w:tcW w:w="2304" w:type="pct"/>
          </w:tcPr>
          <w:p w14:paraId="22964A75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" w:type="pct"/>
          </w:tcPr>
          <w:p w14:paraId="7AB33641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" w:type="pct"/>
          </w:tcPr>
          <w:p w14:paraId="48354DF4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9" w:type="pct"/>
          </w:tcPr>
          <w:p w14:paraId="3FFC6AAC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6FD1" w14:paraId="56FBBE16" w14:textId="77777777" w:rsidTr="0091260C">
        <w:trPr>
          <w:trHeight w:val="720"/>
        </w:trPr>
        <w:tc>
          <w:tcPr>
            <w:tcW w:w="2304" w:type="pct"/>
          </w:tcPr>
          <w:p w14:paraId="629D2CF3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" w:type="pct"/>
          </w:tcPr>
          <w:p w14:paraId="42D25878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" w:type="pct"/>
          </w:tcPr>
          <w:p w14:paraId="1A98C68B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9" w:type="pct"/>
          </w:tcPr>
          <w:p w14:paraId="720578E4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172572E" w14:textId="0A873F2E" w:rsidR="00C36FD1" w:rsidRDefault="00C36FD1" w:rsidP="00F2799F">
      <w:pPr>
        <w:jc w:val="center"/>
        <w:rPr>
          <w:rFonts w:ascii="Arial" w:hAnsi="Arial" w:cs="Arial"/>
          <w:sz w:val="28"/>
          <w:szCs w:val="28"/>
        </w:rPr>
      </w:pPr>
    </w:p>
    <w:p w14:paraId="018F756C" w14:textId="386EF772" w:rsidR="00C36FD1" w:rsidRDefault="00C36FD1" w:rsidP="00F2799F">
      <w:pPr>
        <w:jc w:val="center"/>
        <w:rPr>
          <w:rFonts w:ascii="Arial" w:hAnsi="Arial" w:cs="Arial"/>
          <w:sz w:val="28"/>
          <w:szCs w:val="28"/>
        </w:rPr>
      </w:pPr>
    </w:p>
    <w:p w14:paraId="1417B1E6" w14:textId="6C108417" w:rsidR="00C36FD1" w:rsidRDefault="00C36FD1" w:rsidP="00F2799F">
      <w:pPr>
        <w:jc w:val="center"/>
        <w:rPr>
          <w:rFonts w:ascii="Arial" w:hAnsi="Arial" w:cs="Arial"/>
          <w:sz w:val="28"/>
          <w:szCs w:val="28"/>
        </w:rPr>
      </w:pPr>
    </w:p>
    <w:p w14:paraId="50A867C2" w14:textId="67A14BA0" w:rsidR="00C36FD1" w:rsidRDefault="00C36FD1" w:rsidP="00F2799F">
      <w:pPr>
        <w:jc w:val="center"/>
        <w:rPr>
          <w:rFonts w:ascii="Arial" w:hAnsi="Arial" w:cs="Arial"/>
          <w:sz w:val="28"/>
          <w:szCs w:val="28"/>
        </w:rPr>
      </w:pPr>
    </w:p>
    <w:p w14:paraId="2262158F" w14:textId="288BC77D" w:rsidR="00C36FD1" w:rsidRDefault="00C36FD1" w:rsidP="00C36F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#6 Organizational Readiness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02"/>
        <w:gridCol w:w="1636"/>
        <w:gridCol w:w="1769"/>
        <w:gridCol w:w="1643"/>
      </w:tblGrid>
      <w:tr w:rsidR="00C36FD1" w14:paraId="628B1B53" w14:textId="77777777" w:rsidTr="0091260C">
        <w:trPr>
          <w:trHeight w:val="432"/>
        </w:trPr>
        <w:tc>
          <w:tcPr>
            <w:tcW w:w="2304" w:type="pct"/>
            <w:shd w:val="clear" w:color="auto" w:fill="00AEEF"/>
          </w:tcPr>
          <w:p w14:paraId="0A52A160" w14:textId="77777777" w:rsidR="00C36FD1" w:rsidRPr="005457D7" w:rsidRDefault="00C36FD1" w:rsidP="0091260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Goals</w:t>
            </w:r>
          </w:p>
        </w:tc>
        <w:tc>
          <w:tcPr>
            <w:tcW w:w="878" w:type="pct"/>
            <w:shd w:val="clear" w:color="auto" w:fill="00AEEF"/>
          </w:tcPr>
          <w:p w14:paraId="1F058D0F" w14:textId="77777777" w:rsidR="00C36FD1" w:rsidRPr="005457D7" w:rsidRDefault="00C36FD1" w:rsidP="0091260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 Frame</w:t>
            </w:r>
          </w:p>
        </w:tc>
        <w:tc>
          <w:tcPr>
            <w:tcW w:w="949" w:type="pct"/>
            <w:shd w:val="clear" w:color="auto" w:fill="00AEEF"/>
          </w:tcPr>
          <w:p w14:paraId="3301403B" w14:textId="77777777" w:rsidR="00C36FD1" w:rsidRPr="005457D7" w:rsidRDefault="00C36FD1" w:rsidP="0091260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Measurement</w:t>
            </w:r>
          </w:p>
        </w:tc>
        <w:tc>
          <w:tcPr>
            <w:tcW w:w="869" w:type="pct"/>
            <w:shd w:val="clear" w:color="auto" w:fill="00AEEF"/>
          </w:tcPr>
          <w:p w14:paraId="5209F1B9" w14:textId="77777777" w:rsidR="00C36FD1" w:rsidRPr="005457D7" w:rsidRDefault="00C36FD1" w:rsidP="0091260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7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Responsible</w:t>
            </w:r>
          </w:p>
        </w:tc>
      </w:tr>
      <w:tr w:rsidR="00C36FD1" w14:paraId="46B1D8E1" w14:textId="77777777" w:rsidTr="0091260C">
        <w:trPr>
          <w:trHeight w:val="720"/>
        </w:trPr>
        <w:tc>
          <w:tcPr>
            <w:tcW w:w="2304" w:type="pct"/>
          </w:tcPr>
          <w:p w14:paraId="0DA4262F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" w:type="pct"/>
          </w:tcPr>
          <w:p w14:paraId="6D59832E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" w:type="pct"/>
          </w:tcPr>
          <w:p w14:paraId="1E0A7F10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9" w:type="pct"/>
          </w:tcPr>
          <w:p w14:paraId="13B94C53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6FD1" w14:paraId="47B0AC87" w14:textId="77777777" w:rsidTr="0091260C">
        <w:trPr>
          <w:trHeight w:val="720"/>
        </w:trPr>
        <w:tc>
          <w:tcPr>
            <w:tcW w:w="2304" w:type="pct"/>
          </w:tcPr>
          <w:p w14:paraId="2FDA0994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" w:type="pct"/>
          </w:tcPr>
          <w:p w14:paraId="5AAE4470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" w:type="pct"/>
          </w:tcPr>
          <w:p w14:paraId="6A845613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9" w:type="pct"/>
          </w:tcPr>
          <w:p w14:paraId="71E70B7D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6FD1" w14:paraId="1441B950" w14:textId="77777777" w:rsidTr="0091260C">
        <w:trPr>
          <w:trHeight w:val="720"/>
        </w:trPr>
        <w:tc>
          <w:tcPr>
            <w:tcW w:w="2304" w:type="pct"/>
          </w:tcPr>
          <w:p w14:paraId="5FD78318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" w:type="pct"/>
          </w:tcPr>
          <w:p w14:paraId="69CD1791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" w:type="pct"/>
          </w:tcPr>
          <w:p w14:paraId="7C0E0C6F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9" w:type="pct"/>
          </w:tcPr>
          <w:p w14:paraId="41FFFAB5" w14:textId="77777777" w:rsidR="00C36FD1" w:rsidRDefault="00C36FD1" w:rsidP="009126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D878345" w14:textId="77777777" w:rsidR="00C36FD1" w:rsidRDefault="00C36FD1" w:rsidP="00F2799F">
      <w:pPr>
        <w:jc w:val="center"/>
        <w:rPr>
          <w:rFonts w:ascii="Arial" w:hAnsi="Arial" w:cs="Arial"/>
          <w:sz w:val="28"/>
          <w:szCs w:val="28"/>
        </w:rPr>
      </w:pPr>
    </w:p>
    <w:p w14:paraId="31B18DD8" w14:textId="1570DE9B" w:rsidR="00C36FD1" w:rsidRDefault="00C36FD1" w:rsidP="00F2799F">
      <w:pPr>
        <w:jc w:val="center"/>
        <w:rPr>
          <w:rFonts w:ascii="Arial" w:hAnsi="Arial" w:cs="Arial"/>
          <w:sz w:val="32"/>
          <w:szCs w:val="32"/>
        </w:rPr>
      </w:pPr>
    </w:p>
    <w:p w14:paraId="26188BC5" w14:textId="7D2F594D" w:rsidR="00C36FD1" w:rsidRPr="00C36FD1" w:rsidRDefault="00C36FD1" w:rsidP="00F2799F">
      <w:pPr>
        <w:jc w:val="center"/>
        <w:rPr>
          <w:rFonts w:ascii="Arial" w:hAnsi="Arial" w:cs="Arial"/>
          <w:b/>
          <w:sz w:val="32"/>
          <w:szCs w:val="32"/>
        </w:rPr>
      </w:pPr>
      <w:r w:rsidRPr="00C36FD1">
        <w:rPr>
          <w:rFonts w:ascii="Arial" w:hAnsi="Arial" w:cs="Arial"/>
          <w:b/>
          <w:sz w:val="32"/>
          <w:szCs w:val="32"/>
        </w:rPr>
        <w:t>Rotary Core Values</w:t>
      </w:r>
    </w:p>
    <w:p w14:paraId="3A94B166" w14:textId="1EAA6210" w:rsidR="00F2799F" w:rsidRDefault="00F2799F" w:rsidP="00F2799F">
      <w:pPr>
        <w:jc w:val="center"/>
        <w:rPr>
          <w:rFonts w:ascii="Arial" w:hAnsi="Arial" w:cs="Arial"/>
          <w:sz w:val="32"/>
          <w:szCs w:val="32"/>
        </w:rPr>
      </w:pPr>
      <w:r w:rsidRPr="00F2799F">
        <w:rPr>
          <w:rFonts w:ascii="Arial" w:hAnsi="Arial" w:cs="Arial"/>
          <w:sz w:val="32"/>
          <w:szCs w:val="32"/>
        </w:rPr>
        <w:t>Fellowship | Integrity | Diversity | Service | Leadership</w:t>
      </w:r>
    </w:p>
    <w:p w14:paraId="508E8053" w14:textId="24219A06" w:rsidR="00C36FD1" w:rsidRDefault="00C36FD1" w:rsidP="00F2799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BABA5" wp14:editId="0A8F534A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306197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19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49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8C16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15pt" to="241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" strokecolor="#d49000" strokeweight="1.5pt">
                <w10:wrap anchorx="margin"/>
              </v:line>
            </w:pict>
          </mc:Fallback>
        </mc:AlternateContent>
      </w:r>
    </w:p>
    <w:p w14:paraId="0847A482" w14:textId="381EA43C" w:rsidR="00C36FD1" w:rsidRPr="00C36FD1" w:rsidRDefault="00C36FD1" w:rsidP="00F2799F">
      <w:pPr>
        <w:jc w:val="center"/>
        <w:rPr>
          <w:rFonts w:ascii="Arial" w:hAnsi="Arial" w:cs="Arial"/>
          <w:b/>
          <w:sz w:val="32"/>
          <w:szCs w:val="32"/>
        </w:rPr>
      </w:pPr>
      <w:r w:rsidRPr="00C36FD1">
        <w:rPr>
          <w:rFonts w:ascii="Arial" w:hAnsi="Arial" w:cs="Arial"/>
          <w:b/>
          <w:sz w:val="32"/>
          <w:szCs w:val="32"/>
        </w:rPr>
        <w:t>Rotary Vision Statement</w:t>
      </w:r>
    </w:p>
    <w:p w14:paraId="75665AD6" w14:textId="011FF865" w:rsidR="00F2799F" w:rsidRDefault="00F2799F" w:rsidP="005457D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570164" wp14:editId="6BDD41C7">
                <wp:simplePos x="0" y="0"/>
                <wp:positionH relativeFrom="column">
                  <wp:posOffset>1440815</wp:posOffset>
                </wp:positionH>
                <wp:positionV relativeFrom="paragraph">
                  <wp:posOffset>962660</wp:posOffset>
                </wp:positionV>
                <wp:extent cx="3061970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19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49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9036A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5pt,75.8pt" to="354.5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" strokecolor="#d49000" strokeweight="1.5pt"/>
            </w:pict>
          </mc:Fallback>
        </mc:AlternateContent>
      </w:r>
      <w:r w:rsidRPr="00F2799F">
        <w:rPr>
          <w:rFonts w:ascii="Arial" w:hAnsi="Arial" w:cs="Arial"/>
          <w:sz w:val="32"/>
          <w:szCs w:val="32"/>
        </w:rPr>
        <w:t>Together, we see a world where people unite and take action to create lasting change – across the globe, in our communities, and in our selves</w:t>
      </w:r>
      <w:r w:rsidR="00C36FD1">
        <w:rPr>
          <w:rFonts w:ascii="Arial" w:hAnsi="Arial" w:cs="Arial"/>
          <w:sz w:val="32"/>
          <w:szCs w:val="32"/>
        </w:rPr>
        <w:t>.</w:t>
      </w:r>
    </w:p>
    <w:p w14:paraId="4288DBE3" w14:textId="176858DA" w:rsidR="00C36FD1" w:rsidRDefault="00C36FD1" w:rsidP="005457D7">
      <w:pPr>
        <w:jc w:val="center"/>
        <w:rPr>
          <w:rFonts w:ascii="Arial" w:hAnsi="Arial" w:cs="Arial"/>
          <w:sz w:val="32"/>
          <w:szCs w:val="32"/>
        </w:rPr>
      </w:pPr>
    </w:p>
    <w:p w14:paraId="192569C8" w14:textId="748D4BD8" w:rsidR="00C36FD1" w:rsidRDefault="00C36FD1" w:rsidP="005457D7">
      <w:pPr>
        <w:jc w:val="center"/>
        <w:rPr>
          <w:rFonts w:ascii="Arial" w:hAnsi="Arial" w:cs="Arial"/>
          <w:b/>
          <w:sz w:val="32"/>
          <w:szCs w:val="32"/>
        </w:rPr>
      </w:pPr>
      <w:r w:rsidRPr="00C36FD1">
        <w:rPr>
          <w:rFonts w:ascii="Arial" w:hAnsi="Arial" w:cs="Arial"/>
          <w:b/>
          <w:sz w:val="32"/>
          <w:szCs w:val="32"/>
        </w:rPr>
        <w:t xml:space="preserve">Rotary Mission Statement </w:t>
      </w:r>
    </w:p>
    <w:p w14:paraId="6BA386BE" w14:textId="3B549656" w:rsidR="00C36FD1" w:rsidRPr="00C36FD1" w:rsidRDefault="00C36FD1" w:rsidP="005457D7">
      <w:pPr>
        <w:jc w:val="center"/>
        <w:rPr>
          <w:rFonts w:ascii="Arial" w:hAnsi="Arial" w:cs="Arial"/>
          <w:sz w:val="28"/>
          <w:szCs w:val="28"/>
        </w:rPr>
      </w:pPr>
      <w:r w:rsidRPr="00C36FD1">
        <w:rPr>
          <w:rFonts w:ascii="Arial" w:hAnsi="Arial" w:cs="Arial"/>
          <w:sz w:val="28"/>
          <w:szCs w:val="28"/>
        </w:rPr>
        <w:t>We provide service to others, promote integrity, and advance world understanding, goodwill, and peace through our fellowship of business, professional, and community leaders.</w:t>
      </w:r>
    </w:p>
    <w:sectPr w:rsidR="00C36FD1" w:rsidRPr="00C36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B110F" w14:textId="77777777" w:rsidR="00C36FD1" w:rsidRDefault="00C36FD1" w:rsidP="00C36FD1">
      <w:pPr>
        <w:spacing w:after="0" w:line="240" w:lineRule="auto"/>
      </w:pPr>
      <w:r>
        <w:separator/>
      </w:r>
    </w:p>
  </w:endnote>
  <w:endnote w:type="continuationSeparator" w:id="0">
    <w:p w14:paraId="4D19DD66" w14:textId="77777777" w:rsidR="00C36FD1" w:rsidRDefault="00C36FD1" w:rsidP="00C3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1BC21" w14:textId="77777777" w:rsidR="00C36FD1" w:rsidRDefault="00C36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903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ADAF8" w14:textId="7CB1DE43" w:rsidR="00C36FD1" w:rsidRDefault="00C36F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C2BCEC" w14:textId="77777777" w:rsidR="00C36FD1" w:rsidRDefault="00C36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35619" w14:textId="77777777" w:rsidR="00C36FD1" w:rsidRDefault="00C36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8E0AB" w14:textId="77777777" w:rsidR="00C36FD1" w:rsidRDefault="00C36FD1" w:rsidP="00C36FD1">
      <w:pPr>
        <w:spacing w:after="0" w:line="240" w:lineRule="auto"/>
      </w:pPr>
      <w:r>
        <w:separator/>
      </w:r>
    </w:p>
  </w:footnote>
  <w:footnote w:type="continuationSeparator" w:id="0">
    <w:p w14:paraId="19215438" w14:textId="77777777" w:rsidR="00C36FD1" w:rsidRDefault="00C36FD1" w:rsidP="00C3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81798" w14:textId="77777777" w:rsidR="00C36FD1" w:rsidRDefault="00C36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5CC0" w14:textId="77777777" w:rsidR="00C36FD1" w:rsidRDefault="00C36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2578" w14:textId="77777777" w:rsidR="00C36FD1" w:rsidRDefault="00C36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7"/>
    <w:rsid w:val="000F0D36"/>
    <w:rsid w:val="0033147A"/>
    <w:rsid w:val="003916DC"/>
    <w:rsid w:val="00442C56"/>
    <w:rsid w:val="005457D7"/>
    <w:rsid w:val="0094350C"/>
    <w:rsid w:val="00C36FD1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121"/>
  <w15:docId w15:val="{8785F373-4C34-40A1-A8E1-079C7910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FD1"/>
  </w:style>
  <w:style w:type="paragraph" w:styleId="Footer">
    <w:name w:val="footer"/>
    <w:basedOn w:val="Normal"/>
    <w:link w:val="FooterChar"/>
    <w:uiPriority w:val="99"/>
    <w:unhideWhenUsed/>
    <w:rsid w:val="00C36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Deroin</dc:creator>
  <cp:lastModifiedBy>Jennifer Deroin</cp:lastModifiedBy>
  <cp:revision>2</cp:revision>
  <cp:lastPrinted>2018-03-07T02:38:00Z</cp:lastPrinted>
  <dcterms:created xsi:type="dcterms:W3CDTF">2019-03-07T03:47:00Z</dcterms:created>
  <dcterms:modified xsi:type="dcterms:W3CDTF">2019-03-07T03:47:00Z</dcterms:modified>
</cp:coreProperties>
</file>